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Katar u dziecka a żłobek - kiedy zostawić dziecko w domu?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Gdy nadchodzi jesień, trudno nie zadawać sobie pytania: &lt;strong&gt;katar u dziecka a żłobek&lt;/strong&gt; - co w takim przypadku zrobić z maluchem? Zostawić w domu czy jednak posłać do żłobka? Poniżej znajdziesz kilka porad. Zapraszamy!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Katar u dziecka a żłobek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Dzieci podczas choroby są drażliwe. W tym okresie wiele rodziców zastanawia się, czy zrezygnować z pracy i zostać z dzieckiem w domu, czy jednak posłać je do żłobka lub przedszkola. Nie zawsze to drugie rozwiązanie jest dobrym wyborem - czasem lepiej zostać kilka dni z dzieckiem w domu. </w:t>
      </w:r>
      <w:r>
        <w:rPr>
          <w:rFonts w:ascii="calibri" w:hAnsi="calibri" w:eastAsia="calibri" w:cs="calibri"/>
          <w:sz w:val="24"/>
          <w:szCs w:val="24"/>
          <w:b/>
        </w:rPr>
        <w:t xml:space="preserve">Katar u dziecka a żłobek </w:t>
      </w:r>
      <w:r>
        <w:rPr>
          <w:rFonts w:ascii="calibri" w:hAnsi="calibri" w:eastAsia="calibri" w:cs="calibri"/>
          <w:sz w:val="24"/>
          <w:szCs w:val="24"/>
        </w:rPr>
        <w:t xml:space="preserve">- co zrobić w takim wypadku? Przychodzimy z odpowiedzią!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50px; height:5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zrobić, kiedy maluch jest chory?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Kwestia tego, czy zostawić dziecko z katarem w domu, jest trudna do rozwiązania. Wszystko tak naprawdę zależy od tego, co maluchowi dolega. Katar nie zawsze oznacza chorobę - czasem może być on alergiczny. Jeżeli jednak występują inne objawy, takie jak gorączka, wysypka czy ból brzucha, wtedy kwestia sprawy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katar u dziecka a żłobek</w:t>
        </w:r>
      </w:hyperlink>
      <w:r>
        <w:rPr>
          <w:rFonts w:ascii="calibri" w:hAnsi="calibri" w:eastAsia="calibri" w:cs="calibri"/>
          <w:sz w:val="24"/>
          <w:szCs w:val="24"/>
        </w:rPr>
        <w:t xml:space="preserve"> staje się jasna - lepiej dać maluchowi kilka dni odpocząć i wyzdrowieć.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Katar u dziecka a żłobek - lepiej zostaw dziecko w domu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Dzieci w żłobku czy przedszkolu szybko się od siebie zarażają. Jeżeli widzisz, że Twój maluch źle się czuje, nie posyłaj go do innych dzieci. Postaraj się zostać z nim w tym czasie w domu, tak, by nie zaraził innych. Ponadto maluch, który źle się czuje, w żłobku będzie drażliwy i zmęczony - nie narażaj na to swojego dziecka. Mamy nadzieję, że wiesz, co zrobić w przypadku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katar u dziecka a żłobek</w:t>
      </w:r>
      <w:r>
        <w:rPr>
          <w:rFonts w:ascii="calibri" w:hAnsi="calibri" w:eastAsia="calibri" w:cs="calibri"/>
          <w:sz w:val="24"/>
          <w:szCs w:val="24"/>
        </w:rPr>
        <w:t xml:space="preserve">. Więcej informacji znajdziesz na naszym blogu. Zapraszamy!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katarek.pl/blog/z-katarem-do-zlobk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2026-10-25T10:59:30+01:00</dcterms:created>
  <dcterms:modified xsi:type="dcterms:W3CDTF">2026-10-25T10:59:30+01:00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